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E2" w:rsidRPr="009E1B7B" w:rsidRDefault="00E45765" w:rsidP="001E2B53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1C12D9">
        <w:rPr>
          <w:b/>
        </w:rPr>
        <w:t>3</w:t>
      </w:r>
    </w:p>
    <w:p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 xml:space="preserve">VZOR </w:t>
      </w:r>
    </w:p>
    <w:p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00"/>
        <w:gridCol w:w="4854"/>
      </w:tblGrid>
      <w:tr w:rsidR="009E1B7B" w:rsidRPr="009E1B7B" w:rsidTr="009E1B7B">
        <w:tc>
          <w:tcPr>
            <w:tcW w:w="4199" w:type="dxa"/>
            <w:shd w:val="clear" w:color="auto" w:fill="auto"/>
            <w:vAlign w:val="center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107C34" w:rsidP="00185672">
            <w:pPr>
              <w:pStyle w:val="Header"/>
              <w:spacing w:before="0" w:after="120"/>
              <w:ind w:left="-54"/>
              <w:rPr>
                <w:rFonts w:asciiTheme="minorHAnsi" w:hAnsiTheme="minorHAnsi"/>
                <w:szCs w:val="22"/>
                <w:u w:val="single"/>
              </w:rPr>
            </w:pPr>
            <w:bookmarkStart w:id="0" w:name="_GoBack"/>
            <w:bookmarkEnd w:id="0"/>
            <w:r w:rsidRPr="00A34245">
              <w:rPr>
                <w:rFonts w:asciiTheme="minorHAnsi" w:hAnsiTheme="minorHAnsi"/>
                <w:szCs w:val="22"/>
              </w:rPr>
              <w:t>VZ201</w:t>
            </w:r>
            <w:r w:rsidR="00F80373" w:rsidRPr="00A34245">
              <w:rPr>
                <w:rFonts w:asciiTheme="minorHAnsi" w:hAnsiTheme="minorHAnsi"/>
                <w:szCs w:val="22"/>
              </w:rPr>
              <w:t>8</w:t>
            </w:r>
            <w:r w:rsidR="006A3B93" w:rsidRPr="00A34245">
              <w:rPr>
                <w:rFonts w:asciiTheme="minorHAnsi" w:hAnsiTheme="minorHAnsi"/>
                <w:szCs w:val="22"/>
              </w:rPr>
              <w:t xml:space="preserve"> </w:t>
            </w:r>
            <w:r w:rsidRPr="00A34245">
              <w:rPr>
                <w:rFonts w:asciiTheme="minorHAnsi" w:hAnsiTheme="minorHAnsi"/>
                <w:szCs w:val="22"/>
              </w:rPr>
              <w:t>Ř</w:t>
            </w:r>
            <w:r w:rsidR="00A34245" w:rsidRPr="00A34245">
              <w:rPr>
                <w:rFonts w:asciiTheme="minorHAnsi" w:hAnsiTheme="minorHAnsi"/>
                <w:szCs w:val="22"/>
              </w:rPr>
              <w:t>697</w:t>
            </w:r>
            <w:r w:rsidR="009E1B7B" w:rsidRPr="005B19BF">
              <w:rPr>
                <w:rFonts w:asciiTheme="minorHAnsi" w:hAnsiTheme="minorHAnsi"/>
                <w:szCs w:val="22"/>
              </w:rPr>
              <w:t xml:space="preserve"> - „</w:t>
            </w:r>
            <w:r w:rsidR="00F80373">
              <w:rPr>
                <w:rFonts w:asciiTheme="minorHAnsi" w:hAnsiTheme="minorHAnsi"/>
                <w:szCs w:val="22"/>
              </w:rPr>
              <w:t xml:space="preserve">Stavební úpravy RD </w:t>
            </w:r>
            <w:proofErr w:type="spellStart"/>
            <w:r w:rsidR="00F80373">
              <w:rPr>
                <w:rFonts w:asciiTheme="minorHAnsi" w:hAnsiTheme="minorHAnsi"/>
                <w:szCs w:val="22"/>
              </w:rPr>
              <w:t>Netluky</w:t>
            </w:r>
            <w:proofErr w:type="spellEnd"/>
            <w:r w:rsidR="00F80373">
              <w:rPr>
                <w:rFonts w:asciiTheme="minorHAnsi" w:hAnsiTheme="minorHAnsi"/>
                <w:szCs w:val="22"/>
              </w:rPr>
              <w:t xml:space="preserve"> </w:t>
            </w:r>
            <w:r w:rsidR="00457395" w:rsidRPr="00457395">
              <w:rPr>
                <w:rFonts w:asciiTheme="minorHAnsi" w:hAnsiTheme="minorHAnsi"/>
                <w:szCs w:val="22"/>
              </w:rPr>
              <w:t>č.</w:t>
            </w:r>
            <w:r w:rsidR="00F80373">
              <w:rPr>
                <w:rFonts w:asciiTheme="minorHAnsi" w:hAnsiTheme="minorHAnsi"/>
                <w:szCs w:val="22"/>
              </w:rPr>
              <w:t>p.</w:t>
            </w:r>
            <w:r w:rsidR="00457395" w:rsidRPr="00457395">
              <w:rPr>
                <w:rFonts w:asciiTheme="minorHAnsi" w:hAnsiTheme="minorHAnsi"/>
                <w:szCs w:val="22"/>
              </w:rPr>
              <w:t xml:space="preserve"> 835</w:t>
            </w:r>
            <w:r w:rsidR="00185672" w:rsidRPr="005B19BF">
              <w:rPr>
                <w:rFonts w:ascii="Calibri" w:hAnsi="Calibri" w:cs="Tahoma"/>
                <w:szCs w:val="22"/>
              </w:rPr>
              <w:t>“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 xml:space="preserve">Výzkumný ústav živočišné výroby, </w:t>
            </w:r>
            <w:proofErr w:type="spellStart"/>
            <w:r w:rsidRPr="005B19BF">
              <w:t>v.v.i</w:t>
            </w:r>
            <w:proofErr w:type="spellEnd"/>
            <w:r w:rsidRPr="005B19BF">
              <w:t>.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  <w:r w:rsidR="00457395">
              <w:rPr>
                <w:b/>
              </w:rPr>
              <w:t>: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000</w:t>
            </w:r>
            <w:r w:rsidR="00457395">
              <w:t> </w:t>
            </w:r>
            <w:r w:rsidRPr="005B19BF">
              <w:t>27</w:t>
            </w:r>
            <w:r w:rsidR="00457395">
              <w:t> </w:t>
            </w:r>
            <w:r w:rsidRPr="005B19BF">
              <w:t>014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:rsidR="009E1B7B" w:rsidRPr="009E1B7B" w:rsidRDefault="009E1B7B" w:rsidP="009E1B7B"/>
    <w:p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Firma (název)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Adresa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Osoba oprávněná jednat za dodavatele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</w:tbl>
    <w:p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:rsidR="00540D42" w:rsidRPr="00540D42" w:rsidRDefault="00C2123E" w:rsidP="00C924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bez DPH)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(Výše DPH)</w:t>
            </w:r>
          </w:p>
        </w:tc>
        <w:tc>
          <w:tcPr>
            <w:tcW w:w="2039" w:type="dxa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vč. DPH)</w:t>
            </w:r>
          </w:p>
        </w:tc>
      </w:tr>
    </w:tbl>
    <w:p w:rsidR="00D2472D" w:rsidRDefault="00D2472D" w:rsidP="001E2B53">
      <w:pPr>
        <w:spacing w:line="240" w:lineRule="auto"/>
      </w:pPr>
    </w:p>
    <w:p w:rsidR="009E1B7B" w:rsidRDefault="009E1B7B" w:rsidP="001E2B53">
      <w:pPr>
        <w:spacing w:line="240" w:lineRule="auto"/>
      </w:pPr>
      <w:r>
        <w:t>V _______________ dne ____________</w:t>
      </w:r>
    </w:p>
    <w:p w:rsidR="001E2B53" w:rsidRDefault="001E2B53" w:rsidP="001E2B53">
      <w:pPr>
        <w:spacing w:after="0"/>
        <w:jc w:val="center"/>
      </w:pPr>
    </w:p>
    <w:p w:rsidR="001E2B53" w:rsidRDefault="001E2B53" w:rsidP="001E2B53">
      <w:pPr>
        <w:spacing w:after="0"/>
        <w:jc w:val="center"/>
      </w:pPr>
    </w:p>
    <w:p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:rsidR="00457395" w:rsidRDefault="00457395" w:rsidP="00457395">
      <w:pPr>
        <w:jc w:val="center"/>
      </w:pPr>
      <w:r w:rsidRPr="00963473">
        <w:rPr>
          <w:highlight w:val="yellow"/>
        </w:rPr>
        <w:t>[FIRMA</w:t>
      </w:r>
      <w:r>
        <w:t>]</w:t>
      </w:r>
    </w:p>
    <w:p w:rsidR="00457395" w:rsidRDefault="00457395" w:rsidP="00457395">
      <w:pPr>
        <w:jc w:val="center"/>
      </w:pPr>
      <w:r>
        <w:t>[</w:t>
      </w:r>
      <w:r w:rsidRPr="00963473">
        <w:rPr>
          <w:highlight w:val="yellow"/>
        </w:rPr>
        <w:t>JMÉNO JEDNAJÍCÍ OSOBY</w:t>
      </w:r>
      <w:r>
        <w:t>]</w:t>
      </w:r>
    </w:p>
    <w:p w:rsidR="00457395" w:rsidRPr="00352452" w:rsidRDefault="00457395" w:rsidP="00457395">
      <w:pPr>
        <w:jc w:val="center"/>
      </w:pPr>
      <w:r w:rsidRPr="00376950">
        <w:rPr>
          <w:highlight w:val="yellow"/>
        </w:rPr>
        <w:t>[funkce]</w:t>
      </w:r>
    </w:p>
    <w:p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78D7"/>
    <w:rsid w:val="0006100B"/>
    <w:rsid w:val="000824E9"/>
    <w:rsid w:val="00090FBD"/>
    <w:rsid w:val="000C7891"/>
    <w:rsid w:val="00107C34"/>
    <w:rsid w:val="001340AD"/>
    <w:rsid w:val="00185672"/>
    <w:rsid w:val="001C12D9"/>
    <w:rsid w:val="001E2B53"/>
    <w:rsid w:val="002B6EB4"/>
    <w:rsid w:val="002F069F"/>
    <w:rsid w:val="00393873"/>
    <w:rsid w:val="00404E26"/>
    <w:rsid w:val="00434785"/>
    <w:rsid w:val="004553C2"/>
    <w:rsid w:val="00457395"/>
    <w:rsid w:val="00470889"/>
    <w:rsid w:val="00472504"/>
    <w:rsid w:val="0049187E"/>
    <w:rsid w:val="00540D42"/>
    <w:rsid w:val="00541F56"/>
    <w:rsid w:val="00576A14"/>
    <w:rsid w:val="00577CFD"/>
    <w:rsid w:val="005A09DA"/>
    <w:rsid w:val="005B19BF"/>
    <w:rsid w:val="005C5387"/>
    <w:rsid w:val="0060040B"/>
    <w:rsid w:val="006722D3"/>
    <w:rsid w:val="006A3B93"/>
    <w:rsid w:val="006B3DF8"/>
    <w:rsid w:val="007172CC"/>
    <w:rsid w:val="00726AD7"/>
    <w:rsid w:val="0076039C"/>
    <w:rsid w:val="007B1BA9"/>
    <w:rsid w:val="008318A2"/>
    <w:rsid w:val="0083792B"/>
    <w:rsid w:val="00882068"/>
    <w:rsid w:val="008E1DB2"/>
    <w:rsid w:val="00923CEF"/>
    <w:rsid w:val="009A011D"/>
    <w:rsid w:val="009E1B7B"/>
    <w:rsid w:val="009E269B"/>
    <w:rsid w:val="00A32525"/>
    <w:rsid w:val="00A34245"/>
    <w:rsid w:val="00A34BF6"/>
    <w:rsid w:val="00A83403"/>
    <w:rsid w:val="00B4530D"/>
    <w:rsid w:val="00B46C84"/>
    <w:rsid w:val="00C2123E"/>
    <w:rsid w:val="00C85DE2"/>
    <w:rsid w:val="00C9245E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85756"/>
    <w:rsid w:val="00ED06A0"/>
    <w:rsid w:val="00F33381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813A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rsid w:val="009E1B7B"/>
    <w:rPr>
      <w:rFonts w:ascii="Arial" w:eastAsia="Times New Roman" w:hAnsi="Arial" w:cs="Times New Roman"/>
      <w:szCs w:val="24"/>
      <w:lang w:eastAsia="cs-CZ"/>
    </w:rPr>
  </w:style>
  <w:style w:type="table" w:styleId="TableGrid">
    <w:name w:val="Table Grid"/>
    <w:basedOn w:val="TableNormal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Štěpánka Smolíková</cp:lastModifiedBy>
  <cp:revision>11</cp:revision>
  <cp:lastPrinted>2015-04-15T14:04:00Z</cp:lastPrinted>
  <dcterms:created xsi:type="dcterms:W3CDTF">2017-08-14T14:37:00Z</dcterms:created>
  <dcterms:modified xsi:type="dcterms:W3CDTF">2018-08-13T14:41:00Z</dcterms:modified>
</cp:coreProperties>
</file>